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CC" w:rsidRDefault="00EE4DCC" w:rsidP="00EE4DCC">
      <w:pPr>
        <w:pStyle w:val="NormalnyWeb"/>
        <w:spacing w:after="0"/>
      </w:pPr>
      <w:r>
        <w:t>KLASA V</w:t>
      </w:r>
    </w:p>
    <w:p w:rsidR="00EE4DCC" w:rsidRDefault="00EE4DCC" w:rsidP="00EE4DCC">
      <w:pPr>
        <w:pStyle w:val="NormalnyWeb"/>
        <w:spacing w:after="0"/>
      </w:pPr>
    </w:p>
    <w:p w:rsidR="00EE4DCC" w:rsidRDefault="00EE4DCC" w:rsidP="00EE4DCC">
      <w:pPr>
        <w:pStyle w:val="NormalnyWeb"/>
        <w:spacing w:after="0"/>
      </w:pPr>
      <w:r>
        <w:t>HISTORIA 15.05</w:t>
      </w:r>
    </w:p>
    <w:p w:rsidR="00EE4DCC" w:rsidRDefault="00EE4DCC" w:rsidP="00EE4DCC">
      <w:pPr>
        <w:pStyle w:val="NormalnyWeb"/>
        <w:spacing w:after="0"/>
      </w:pPr>
      <w:r>
        <w:t>Społeczeństwo w czasach pierwszych Piastów.</w:t>
      </w:r>
    </w:p>
    <w:p w:rsidR="00EE4DCC" w:rsidRDefault="00EE4DCC" w:rsidP="00EE4DCC">
      <w:pPr>
        <w:pStyle w:val="NormalnyWeb"/>
        <w:spacing w:after="0"/>
      </w:pPr>
      <w:r>
        <w:t>Historia Polski , to nie tylko życie króla . Dzisiaj chcę , abyście poznali życie pozostałych mieszkańców. Obejrzyj , proszę lekcję .</w:t>
      </w:r>
    </w:p>
    <w:p w:rsidR="00EE4DCC" w:rsidRDefault="00EE4DCC" w:rsidP="00EE4DCC">
      <w:pPr>
        <w:pStyle w:val="NormalnyWeb"/>
        <w:spacing w:after="0"/>
      </w:pPr>
    </w:p>
    <w:p w:rsidR="00EE4DCC" w:rsidRDefault="00EE4DCC" w:rsidP="00EE4DCC">
      <w:pPr>
        <w:pStyle w:val="NormalnyWeb"/>
        <w:spacing w:after="0"/>
      </w:pPr>
      <w:hyperlink r:id="rId5" w:history="1">
        <w:r>
          <w:rPr>
            <w:rStyle w:val="Hipercze"/>
          </w:rPr>
          <w:t>https://vod.tvp.pl/video/szkola-z-tvp-klasa-5,historia-lekcja-4-27042020,47495160</w:t>
        </w:r>
      </w:hyperlink>
      <w:r>
        <w:t xml:space="preserve"> </w:t>
      </w:r>
    </w:p>
    <w:p w:rsidR="00EE4DCC" w:rsidRDefault="00EE4DCC" w:rsidP="00EE4DCC">
      <w:pPr>
        <w:pStyle w:val="NormalnyWeb"/>
        <w:spacing w:after="0"/>
      </w:pPr>
    </w:p>
    <w:p w:rsidR="00EE4DCC" w:rsidRDefault="00EE4DCC" w:rsidP="00EE4DCC">
      <w:pPr>
        <w:pStyle w:val="NormalnyWeb"/>
        <w:spacing w:after="0"/>
      </w:pPr>
      <w:r>
        <w:t>Jako podsumowanie napisz do mnie nazwy dwóch miejscowości z naszego rejonu , których nazwa świadczy , że były to osady służebne.</w:t>
      </w:r>
    </w:p>
    <w:p w:rsidR="00EE4DCC" w:rsidRDefault="00EE4DCC" w:rsidP="00EE4DCC">
      <w:pPr>
        <w:pStyle w:val="NormalnyWeb"/>
        <w:spacing w:after="0"/>
      </w:pPr>
    </w:p>
    <w:p w:rsidR="0004568A" w:rsidRDefault="0004568A"/>
    <w:sectPr w:rsidR="0004568A" w:rsidSect="00F23E5C">
      <w:pgSz w:w="11909" w:h="16834"/>
      <w:pgMar w:top="992" w:right="1540" w:bottom="973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1DFC"/>
    <w:multiLevelType w:val="multilevel"/>
    <w:tmpl w:val="493E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00FC0"/>
    <w:multiLevelType w:val="multilevel"/>
    <w:tmpl w:val="F806B4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7735A31"/>
    <w:multiLevelType w:val="multilevel"/>
    <w:tmpl w:val="AE60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97B8E"/>
    <w:multiLevelType w:val="multilevel"/>
    <w:tmpl w:val="B91AD1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DCB223F"/>
    <w:multiLevelType w:val="multilevel"/>
    <w:tmpl w:val="FBB4C1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A1445AA"/>
    <w:multiLevelType w:val="multilevel"/>
    <w:tmpl w:val="78D0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1A3AA6"/>
    <w:multiLevelType w:val="multilevel"/>
    <w:tmpl w:val="D854B8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4FB928F4"/>
    <w:multiLevelType w:val="multilevel"/>
    <w:tmpl w:val="9C1080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75DB156E"/>
    <w:multiLevelType w:val="multilevel"/>
    <w:tmpl w:val="B8C4E4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79172841"/>
    <w:multiLevelType w:val="multilevel"/>
    <w:tmpl w:val="0D00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1B3C37"/>
    <w:multiLevelType w:val="multilevel"/>
    <w:tmpl w:val="7440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1B16"/>
    <w:rsid w:val="0004568A"/>
    <w:rsid w:val="00081120"/>
    <w:rsid w:val="000D7719"/>
    <w:rsid w:val="00106B77"/>
    <w:rsid w:val="00142B2C"/>
    <w:rsid w:val="0018175D"/>
    <w:rsid w:val="0020740E"/>
    <w:rsid w:val="002D5E96"/>
    <w:rsid w:val="00310A61"/>
    <w:rsid w:val="003134F2"/>
    <w:rsid w:val="00335AF7"/>
    <w:rsid w:val="00393E31"/>
    <w:rsid w:val="00466846"/>
    <w:rsid w:val="004846E7"/>
    <w:rsid w:val="00491F5B"/>
    <w:rsid w:val="004C4FC7"/>
    <w:rsid w:val="004E651C"/>
    <w:rsid w:val="00530202"/>
    <w:rsid w:val="005C0258"/>
    <w:rsid w:val="00636C02"/>
    <w:rsid w:val="00672044"/>
    <w:rsid w:val="00691D2E"/>
    <w:rsid w:val="006F0FAF"/>
    <w:rsid w:val="0089457D"/>
    <w:rsid w:val="00990830"/>
    <w:rsid w:val="009C0CE2"/>
    <w:rsid w:val="009D28D6"/>
    <w:rsid w:val="00BB22F5"/>
    <w:rsid w:val="00C211C5"/>
    <w:rsid w:val="00CB18DB"/>
    <w:rsid w:val="00D26E35"/>
    <w:rsid w:val="00D50F01"/>
    <w:rsid w:val="00D94744"/>
    <w:rsid w:val="00E0764F"/>
    <w:rsid w:val="00E306A2"/>
    <w:rsid w:val="00E61FAB"/>
    <w:rsid w:val="00E704DF"/>
    <w:rsid w:val="00E709F9"/>
    <w:rsid w:val="00EB3708"/>
    <w:rsid w:val="00ED189F"/>
    <w:rsid w:val="00EE4DCC"/>
    <w:rsid w:val="00F420A1"/>
    <w:rsid w:val="00F57028"/>
    <w:rsid w:val="00FA1B16"/>
    <w:rsid w:val="00FD1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9474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420A1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">
    <w:name w:val="normal"/>
    <w:rsid w:val="006F0FAF"/>
    <w:pPr>
      <w:spacing w:after="0" w:line="276" w:lineRule="auto"/>
      <w:jc w:val="left"/>
    </w:pPr>
    <w:rPr>
      <w:rFonts w:ascii="Arial" w:eastAsia="Arial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FAF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3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5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0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od.tvp.pl/video/szkola-z-tvp-klasa-5,historia-lekcja-4-27042020,474951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2020-05-15T05:49:00Z</dcterms:created>
  <dcterms:modified xsi:type="dcterms:W3CDTF">2020-05-15T05:49:00Z</dcterms:modified>
</cp:coreProperties>
</file>